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8" w:rsidRDefault="00E27C68" w:rsidP="00B7765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659" w:rsidRPr="00707610" w:rsidRDefault="00B77659" w:rsidP="00B7765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Месячник по </w:t>
      </w:r>
      <w:r w:rsidR="009D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профилактике вредных привычек </w:t>
      </w:r>
      <w:r w:rsidRPr="0070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Котлубанского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совместно</w:t>
      </w:r>
      <w:r w:rsidRPr="0070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Котлубанская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СШ» </w:t>
      </w:r>
      <w:r w:rsidRPr="0070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(ноябрь)</w:t>
      </w:r>
      <w:r w:rsidRPr="007076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2023 г.</w:t>
      </w:r>
    </w:p>
    <w:tbl>
      <w:tblPr>
        <w:tblW w:w="9443" w:type="dxa"/>
        <w:tblInd w:w="-27" w:type="dxa"/>
        <w:tblBorders>
          <w:top w:val="single" w:sz="4" w:space="0" w:color="auto"/>
        </w:tblBorders>
        <w:tblLayout w:type="fixed"/>
        <w:tblLook w:val="0000"/>
      </w:tblPr>
      <w:tblGrid>
        <w:gridCol w:w="810"/>
        <w:gridCol w:w="5704"/>
        <w:gridCol w:w="2693"/>
        <w:gridCol w:w="236"/>
      </w:tblGrid>
      <w:tr w:rsidR="00B77659" w:rsidTr="00253048">
        <w:trPr>
          <w:gridBefore w:val="3"/>
          <w:wBefore w:w="9207" w:type="dxa"/>
          <w:trHeight w:val="100"/>
        </w:trPr>
        <w:tc>
          <w:tcPr>
            <w:tcW w:w="236" w:type="dxa"/>
          </w:tcPr>
          <w:p w:rsidR="00B77659" w:rsidRDefault="00B77659" w:rsidP="002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24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2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2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форма проведения, возраст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2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  <w:p w:rsidR="00707610" w:rsidRPr="00707610" w:rsidRDefault="00B77659" w:rsidP="0025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7659" w:rsidRPr="00707610" w:rsidTr="00B7765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24"/>
          <w:tblCellSpacing w:w="0" w:type="dxa"/>
        </w:trPr>
        <w:tc>
          <w:tcPr>
            <w:tcW w:w="920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707610" w:rsidP="00B7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228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жизни!»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старты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спортзал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Любенко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себя для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и!» 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ктуальная беседа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Любенко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Г.В. Толмачева Ю.А.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заводи вредные привычки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-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Познавательно- игровая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Любенко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физкультурой мы дружны – нам болезни 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не нужны»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Севостьянов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А.А.</w:t>
            </w:r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Шиповалов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«Пристрастия, 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сящие жизнь» -                 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диалог с молодёжью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ыбираю ЗОЖ!» -  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урок «Выбери жизнь без табачного дыма», к Международному дню отказа от курения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«Поменяй сигарету на конфету» к Международному дню отказа от курения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выбирать спорт!» -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Информационно-спортивная программа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спортзал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Любенко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Pr="00300A69" w:rsidRDefault="00B77659" w:rsidP="009D4A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  <w:p w:rsidR="00B77659" w:rsidRPr="00300A69" w:rsidRDefault="00B77659" w:rsidP="009D4A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69">
              <w:rPr>
                <w:rFonts w:ascii="Times New Roman" w:hAnsi="Times New Roman" w:cs="Times New Roman"/>
                <w:sz w:val="24"/>
                <w:szCs w:val="24"/>
              </w:rPr>
              <w:t>и подростков «</w:t>
            </w:r>
            <w:proofErr w:type="gramStart"/>
            <w:r w:rsidRPr="00300A6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00A69">
              <w:rPr>
                <w:rFonts w:ascii="Times New Roman" w:hAnsi="Times New Roman" w:cs="Times New Roman"/>
                <w:sz w:val="24"/>
                <w:szCs w:val="24"/>
              </w:rPr>
              <w:t xml:space="preserve"> вредных</w:t>
            </w:r>
          </w:p>
          <w:p w:rsidR="00B77659" w:rsidRPr="00300A69" w:rsidRDefault="00B77659" w:rsidP="009D4A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69">
              <w:rPr>
                <w:rFonts w:ascii="Times New Roman" w:hAnsi="Times New Roman" w:cs="Times New Roman"/>
                <w:sz w:val="24"/>
                <w:szCs w:val="24"/>
              </w:rPr>
              <w:t>привычек»</w:t>
            </w:r>
          </w:p>
          <w:p w:rsidR="00707610" w:rsidRPr="00707610" w:rsidRDefault="00707610" w:rsidP="009D4A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Pr="00B77659" w:rsidRDefault="00B77659" w:rsidP="009D4A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9D4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65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D4AB7">
              <w:rPr>
                <w:rFonts w:ascii="Times New Roman" w:hAnsi="Times New Roman" w:cs="Times New Roman"/>
                <w:sz w:val="24"/>
                <w:szCs w:val="24"/>
              </w:rPr>
              <w:t>Вредные привычки и борьба с ними»</w:t>
            </w:r>
          </w:p>
          <w:p w:rsidR="00707610" w:rsidRPr="00707610" w:rsidRDefault="00707610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Ускова</w:t>
            </w:r>
            <w:proofErr w:type="spellEnd"/>
            <w:r w:rsidRPr="00300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77659" w:rsidRPr="00707610" w:rsidTr="0025304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  <w:trHeight w:val="33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7610" w:rsidRPr="00707610" w:rsidRDefault="00B77659" w:rsidP="009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«Всем, кто хочет быть здоров»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77659" w:rsidRDefault="00B77659" w:rsidP="009D4AB7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спортзал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07610" w:rsidRPr="00707610" w:rsidRDefault="00707610" w:rsidP="0056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659" w:rsidRDefault="00B77659" w:rsidP="009D4AB7">
      <w:pPr>
        <w:jc w:val="center"/>
      </w:pPr>
    </w:p>
    <w:p w:rsidR="002E4C81" w:rsidRDefault="00562FD9" w:rsidP="009D4AB7">
      <w:pPr>
        <w:jc w:val="center"/>
      </w:pPr>
    </w:p>
    <w:sectPr w:rsidR="002E4C81" w:rsidSect="00B776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7610"/>
    <w:rsid w:val="00300A69"/>
    <w:rsid w:val="00562FD9"/>
    <w:rsid w:val="00660B8D"/>
    <w:rsid w:val="00707610"/>
    <w:rsid w:val="009455CD"/>
    <w:rsid w:val="009D4AB7"/>
    <w:rsid w:val="00A824E2"/>
    <w:rsid w:val="00B77659"/>
    <w:rsid w:val="00E27C68"/>
    <w:rsid w:val="00EF0C3C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8D"/>
  </w:style>
  <w:style w:type="paragraph" w:styleId="1">
    <w:name w:val="heading 1"/>
    <w:basedOn w:val="a"/>
    <w:link w:val="10"/>
    <w:uiPriority w:val="9"/>
    <w:qFormat/>
    <w:rsid w:val="00707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itle">
    <w:name w:val="news-title"/>
    <w:basedOn w:val="a"/>
    <w:rsid w:val="007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7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10"/>
    <w:rPr>
      <w:b/>
      <w:bCs/>
    </w:rPr>
  </w:style>
  <w:style w:type="paragraph" w:styleId="a5">
    <w:name w:val="No Spacing"/>
    <w:uiPriority w:val="1"/>
    <w:qFormat/>
    <w:rsid w:val="00300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7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Месячник по профилактике вредных привычек на территории Котлубанского сельского </vt:lpstr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2023-11-02T08:50:00Z</cp:lastPrinted>
  <dcterms:created xsi:type="dcterms:W3CDTF">2023-11-02T07:17:00Z</dcterms:created>
  <dcterms:modified xsi:type="dcterms:W3CDTF">2023-11-02T08:50:00Z</dcterms:modified>
</cp:coreProperties>
</file>