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140" w:rsidRDefault="00BC2300" w:rsidP="00BC2300">
      <w:pPr>
        <w:ind w:left="-1134" w:firstLine="28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</w:t>
      </w:r>
    </w:p>
    <w:p w:rsidR="00BC2300" w:rsidRDefault="00BC2300" w:rsidP="00BC2300">
      <w:pPr>
        <w:ind w:left="-1134" w:firstLine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участии в акции «10000 шагов к здоровью».</w:t>
      </w:r>
    </w:p>
    <w:p w:rsidR="00BC2300" w:rsidRDefault="00BC2300" w:rsidP="00BC2300">
      <w:pPr>
        <w:ind w:left="-1134" w:firstLine="283"/>
        <w:rPr>
          <w:sz w:val="28"/>
          <w:szCs w:val="28"/>
        </w:rPr>
      </w:pPr>
      <w:r>
        <w:rPr>
          <w:sz w:val="28"/>
          <w:szCs w:val="28"/>
        </w:rPr>
        <w:t xml:space="preserve">Данная акция проходила в </w:t>
      </w:r>
      <w:proofErr w:type="spellStart"/>
      <w:r>
        <w:rPr>
          <w:sz w:val="28"/>
          <w:szCs w:val="28"/>
        </w:rPr>
        <w:t>Котлубанском</w:t>
      </w:r>
      <w:proofErr w:type="spellEnd"/>
      <w:r>
        <w:rPr>
          <w:sz w:val="28"/>
          <w:szCs w:val="28"/>
        </w:rPr>
        <w:t xml:space="preserve"> с/</w:t>
      </w: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в формате скандинавской ходьбы. Она проводилась 04.04.21 г</w:t>
      </w:r>
      <w:proofErr w:type="gramStart"/>
      <w:r>
        <w:rPr>
          <w:sz w:val="28"/>
          <w:szCs w:val="28"/>
        </w:rPr>
        <w:t xml:space="preserve">.. </w:t>
      </w:r>
      <w:proofErr w:type="gramEnd"/>
      <w:r>
        <w:rPr>
          <w:sz w:val="28"/>
          <w:szCs w:val="28"/>
        </w:rPr>
        <w:t>В акции приняло участие 22 человека в возрасте от 38 до 80 лет.</w:t>
      </w:r>
    </w:p>
    <w:p w:rsidR="00BC2300" w:rsidRDefault="00BC2300" w:rsidP="00BC2300">
      <w:pPr>
        <w:ind w:left="-1134" w:firstLine="28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D:\работа\мку цкб\фотоотчеты 2021\поселковые мерприятия\04.04 10000 шагов\IMG-20210405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мку цкб\фотоотчеты 2021\поселковые мерприятия\04.04 10000 шагов\IMG-20210405-WA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300" w:rsidRDefault="00BC2300" w:rsidP="00BC2300">
      <w:pPr>
        <w:ind w:left="-1134" w:firstLine="283"/>
        <w:rPr>
          <w:sz w:val="28"/>
          <w:szCs w:val="28"/>
        </w:rPr>
      </w:pPr>
      <w:proofErr w:type="gramStart"/>
      <w:r>
        <w:rPr>
          <w:sz w:val="28"/>
          <w:szCs w:val="28"/>
        </w:rPr>
        <w:t>В начале</w:t>
      </w:r>
      <w:proofErr w:type="gramEnd"/>
      <w:r>
        <w:rPr>
          <w:sz w:val="28"/>
          <w:szCs w:val="28"/>
        </w:rPr>
        <w:t xml:space="preserve"> со всеми был проведен инструктаж по ТБ и объяснены правила ходьбы. После этого все участники выдвинулись по ранее указанному маршруту.</w:t>
      </w:r>
    </w:p>
    <w:p w:rsidR="00BC2300" w:rsidRDefault="00BC2300" w:rsidP="00BC2300">
      <w:pPr>
        <w:ind w:left="-1134" w:firstLine="28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2" name="Рисунок 2" descr="D:\работа\мку цкб\фотоотчеты 2021\поселковые мерприятия\04.04 10000 шагов\IMG-20210405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мку цкб\фотоотчеты 2021\поселковые мерприятия\04.04 10000 шагов\IMG-20210405-WA0006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300" w:rsidRDefault="00BC2300" w:rsidP="00BC2300">
      <w:pPr>
        <w:ind w:left="-1134" w:firstLine="283"/>
        <w:rPr>
          <w:sz w:val="28"/>
          <w:szCs w:val="28"/>
        </w:rPr>
      </w:pPr>
      <w:r>
        <w:rPr>
          <w:sz w:val="28"/>
          <w:szCs w:val="28"/>
        </w:rPr>
        <w:t>С помощью специальных технических устройств замерялось пройденное расстояние и количество шагов. Самый выносливый участник смог более 10000 шагов, что примерно равно 6,5 км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ути.</w:t>
      </w:r>
    </w:p>
    <w:p w:rsidR="00BC2300" w:rsidRDefault="00BC2300" w:rsidP="00BC2300">
      <w:pPr>
        <w:ind w:left="-1134" w:firstLine="283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920567"/>
            <wp:effectExtent l="19050" t="0" r="3175" b="0"/>
            <wp:docPr id="3" name="Рисунок 3" descr="D:\работа\мку цкб\фотоотчеты 2021\поселковые мерприятия\04.04 10000 шагов\IMG-20210405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работа\мку цкб\фотоотчеты 2021\поселковые мерприятия\04.04 10000 шагов\IMG-20210405-WA000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05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2300" w:rsidRPr="00BC2300" w:rsidRDefault="00BC2300" w:rsidP="00BC2300">
      <w:pPr>
        <w:ind w:left="-1134" w:firstLine="283"/>
        <w:jc w:val="right"/>
      </w:pPr>
      <w:r>
        <w:t xml:space="preserve">Инструктор по спорту: </w:t>
      </w:r>
      <w:proofErr w:type="spellStart"/>
      <w:r>
        <w:t>Крупин</w:t>
      </w:r>
      <w:proofErr w:type="spellEnd"/>
      <w:r>
        <w:t xml:space="preserve"> А. В.</w:t>
      </w:r>
    </w:p>
    <w:sectPr w:rsidR="00BC2300" w:rsidRPr="00BC2300" w:rsidSect="009F7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proofState w:spelling="clean" w:grammar="clean"/>
  <w:defaultTabStop w:val="708"/>
  <w:autoHyphenation/>
  <w:characterSpacingControl w:val="doNotCompress"/>
  <w:compat/>
  <w:rsids>
    <w:rsidRoot w:val="00BC2300"/>
    <w:rsid w:val="009F7140"/>
    <w:rsid w:val="00BC23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2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23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87</Words>
  <Characters>496</Characters>
  <Application>Microsoft Office Word</Application>
  <DocSecurity>0</DocSecurity>
  <Lines>4</Lines>
  <Paragraphs>1</Paragraphs>
  <ScaleCrop>false</ScaleCrop>
  <Company/>
  <LinksUpToDate>false</LinksUpToDate>
  <CharactersWithSpaces>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2021-04-05T12:51:00Z</dcterms:created>
  <dcterms:modified xsi:type="dcterms:W3CDTF">2021-04-05T13:00:00Z</dcterms:modified>
</cp:coreProperties>
</file>